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8FE" w:rsidRPr="00F648FE" w:rsidRDefault="00354772" w:rsidP="00F648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01.01.2022</w:t>
      </w:r>
    </w:p>
    <w:p w:rsidR="00F648FE" w:rsidRPr="00F648FE" w:rsidRDefault="00F648FE" w:rsidP="00F648FE">
      <w:pPr>
        <w:jc w:val="center"/>
        <w:rPr>
          <w:b/>
          <w:sz w:val="28"/>
          <w:szCs w:val="28"/>
        </w:rPr>
      </w:pPr>
      <w:r w:rsidRPr="00F648FE">
        <w:rPr>
          <w:b/>
          <w:sz w:val="28"/>
          <w:szCs w:val="28"/>
        </w:rPr>
        <w:t>п. Новый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6081"/>
        <w:gridCol w:w="1617"/>
      </w:tblGrid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Крупный рогатый скот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коровы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2F37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648FE" w:rsidRDefault="002F37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Свиньи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свиноматки старше 9 месяцев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2F37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F648FE" w:rsidRDefault="004A11A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Овцы и козы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числе </w:t>
            </w:r>
            <w:proofErr w:type="spellStart"/>
            <w:r>
              <w:rPr>
                <w:sz w:val="28"/>
                <w:szCs w:val="28"/>
                <w:lang w:eastAsia="en-US"/>
              </w:rPr>
              <w:t>овцекозоматки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ярки старше 1 года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2F37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  <w:r w:rsidR="00F648FE">
              <w:rPr>
                <w:sz w:val="28"/>
                <w:szCs w:val="28"/>
                <w:lang w:eastAsia="en-US"/>
              </w:rPr>
              <w:t xml:space="preserve">   </w:t>
            </w:r>
          </w:p>
          <w:p w:rsidR="00F648FE" w:rsidRDefault="007D74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Птица всех видов и возрастов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354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270</w:t>
            </w:r>
          </w:p>
        </w:tc>
      </w:tr>
    </w:tbl>
    <w:p w:rsidR="00F648FE" w:rsidRPr="00F648FE" w:rsidRDefault="00F648FE" w:rsidP="00F648FE">
      <w:pPr>
        <w:jc w:val="center"/>
        <w:rPr>
          <w:b/>
          <w:sz w:val="28"/>
          <w:szCs w:val="28"/>
        </w:rPr>
      </w:pPr>
      <w:r w:rsidRPr="00F648FE">
        <w:rPr>
          <w:b/>
          <w:sz w:val="28"/>
          <w:szCs w:val="28"/>
        </w:rPr>
        <w:t>п. Нагорный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6081"/>
        <w:gridCol w:w="1617"/>
      </w:tblGrid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Крупный рогатый скот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коровы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4A11A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Свиньи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свиноматки старше 9 месяцев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  <w:p w:rsidR="00F648FE" w:rsidRDefault="00960F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Овцы и козы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числе </w:t>
            </w:r>
            <w:proofErr w:type="spellStart"/>
            <w:r>
              <w:rPr>
                <w:sz w:val="28"/>
                <w:szCs w:val="28"/>
                <w:lang w:eastAsia="en-US"/>
              </w:rPr>
              <w:t>овцекозоматки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ярки старше 1 года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FE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4A11AE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Птица всех видов и возрастов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321</w:t>
            </w:r>
          </w:p>
        </w:tc>
      </w:tr>
    </w:tbl>
    <w:p w:rsidR="00F648FE" w:rsidRPr="00F648FE" w:rsidRDefault="00F648FE" w:rsidP="00F648FE">
      <w:pPr>
        <w:jc w:val="center"/>
        <w:rPr>
          <w:b/>
          <w:sz w:val="28"/>
          <w:szCs w:val="28"/>
        </w:rPr>
      </w:pPr>
      <w:r w:rsidRPr="00F648FE">
        <w:rPr>
          <w:b/>
          <w:sz w:val="28"/>
          <w:szCs w:val="28"/>
        </w:rPr>
        <w:t>п. Красный</w:t>
      </w:r>
    </w:p>
    <w:p w:rsidR="00F648FE" w:rsidRDefault="00F648FE" w:rsidP="00F648F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6081"/>
        <w:gridCol w:w="1617"/>
      </w:tblGrid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Крупный рогатый скот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коровы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354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  <w:p w:rsidR="00F648FE" w:rsidRDefault="00960F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Свиньи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свиноматки старше 9 месяцев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  <w:p w:rsidR="00F648FE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Овцы и козы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числе </w:t>
            </w:r>
            <w:proofErr w:type="spellStart"/>
            <w:r>
              <w:rPr>
                <w:sz w:val="28"/>
                <w:szCs w:val="28"/>
                <w:lang w:eastAsia="en-US"/>
              </w:rPr>
              <w:t>овцекозоматки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ярки старше 1 года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  <w:p w:rsidR="00F648FE" w:rsidRDefault="007D74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Птица всех видов и возрастов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857</w:t>
            </w:r>
          </w:p>
        </w:tc>
      </w:tr>
    </w:tbl>
    <w:p w:rsidR="00F648FE" w:rsidRPr="00F648FE" w:rsidRDefault="00F648FE" w:rsidP="00F648FE">
      <w:pPr>
        <w:jc w:val="center"/>
        <w:rPr>
          <w:b/>
          <w:sz w:val="28"/>
          <w:szCs w:val="28"/>
        </w:rPr>
      </w:pPr>
      <w:r w:rsidRPr="00F648FE">
        <w:rPr>
          <w:b/>
          <w:sz w:val="28"/>
          <w:szCs w:val="28"/>
        </w:rPr>
        <w:t xml:space="preserve">п. </w:t>
      </w:r>
      <w:proofErr w:type="spellStart"/>
      <w:r w:rsidRPr="00F648FE">
        <w:rPr>
          <w:b/>
          <w:sz w:val="28"/>
          <w:szCs w:val="28"/>
        </w:rPr>
        <w:t>Двуречье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6081"/>
        <w:gridCol w:w="1617"/>
      </w:tblGrid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Крупный рогатый скот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коровы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  <w:p w:rsidR="0003419B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Свиньи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свиноматки старше 9 месяцев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354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  <w:p w:rsidR="00960F68" w:rsidRDefault="00960F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Овцы и козы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числе </w:t>
            </w:r>
            <w:proofErr w:type="spellStart"/>
            <w:r>
              <w:rPr>
                <w:sz w:val="28"/>
                <w:szCs w:val="28"/>
                <w:lang w:eastAsia="en-US"/>
              </w:rPr>
              <w:t>овцекозоматки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ярки старше 1 года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Птица всех видов и возрастов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  <w:bookmarkStart w:id="0" w:name="_GoBack"/>
            <w:bookmarkEnd w:id="0"/>
          </w:p>
        </w:tc>
      </w:tr>
    </w:tbl>
    <w:p w:rsidR="00F648FE" w:rsidRDefault="00F648FE" w:rsidP="00F648FE"/>
    <w:p w:rsidR="00766ECD" w:rsidRDefault="00766ECD"/>
    <w:sectPr w:rsidR="00766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47"/>
    <w:rsid w:val="000147F1"/>
    <w:rsid w:val="0003419B"/>
    <w:rsid w:val="00236247"/>
    <w:rsid w:val="002F3730"/>
    <w:rsid w:val="00354772"/>
    <w:rsid w:val="004A11AE"/>
    <w:rsid w:val="00572C48"/>
    <w:rsid w:val="00766ECD"/>
    <w:rsid w:val="007D7480"/>
    <w:rsid w:val="00960F68"/>
    <w:rsid w:val="00F6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4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2020-09-21T03:49:00Z</dcterms:created>
  <dcterms:modified xsi:type="dcterms:W3CDTF">2022-01-17T00:07:00Z</dcterms:modified>
</cp:coreProperties>
</file>